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71" w:rsidRDefault="00927171" w:rsidP="008E448A">
      <w:pPr>
        <w:rPr>
          <w:sz w:val="28"/>
          <w:szCs w:val="28"/>
        </w:rPr>
      </w:pPr>
    </w:p>
    <w:p w:rsidR="00811299" w:rsidRDefault="00DA797C" w:rsidP="00DA797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Выписка из</w:t>
      </w:r>
      <w:r w:rsidR="00811299">
        <w:rPr>
          <w:rFonts w:ascii="Times New Roman" w:hAnsi="Times New Roman" w:cs="Times New Roman"/>
          <w:bCs/>
          <w:sz w:val="28"/>
          <w:szCs w:val="28"/>
        </w:rPr>
        <w:t xml:space="preserve"> Прот</w:t>
      </w:r>
      <w:bookmarkStart w:id="0" w:name="_GoBack"/>
      <w:bookmarkEnd w:id="0"/>
      <w:r w:rsidR="00811299">
        <w:rPr>
          <w:rFonts w:ascii="Times New Roman" w:hAnsi="Times New Roman" w:cs="Times New Roman"/>
          <w:bCs/>
          <w:sz w:val="28"/>
          <w:szCs w:val="28"/>
        </w:rPr>
        <w:t xml:space="preserve">окола </w:t>
      </w:r>
      <w:r w:rsidR="00811299" w:rsidRPr="00811299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4442F">
        <w:rPr>
          <w:rFonts w:ascii="Times New Roman" w:hAnsi="Times New Roman" w:cs="Times New Roman"/>
          <w:bCs/>
          <w:sz w:val="28"/>
          <w:szCs w:val="28"/>
        </w:rPr>
        <w:t>17.06.2025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811299" w:rsidRDefault="00811299" w:rsidP="00811299">
      <w:pPr>
        <w:rPr>
          <w:rFonts w:ascii="Times New Roman" w:hAnsi="Times New Roman" w:cs="Times New Roman"/>
          <w:bCs/>
          <w:sz w:val="28"/>
          <w:szCs w:val="28"/>
        </w:rPr>
      </w:pPr>
    </w:p>
    <w:p w:rsidR="00307F8A" w:rsidRDefault="00F50B23" w:rsidP="00DA797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50B23">
        <w:rPr>
          <w:rFonts w:ascii="Times New Roman" w:hAnsi="Times New Roman" w:cs="Times New Roman"/>
          <w:bCs/>
          <w:sz w:val="28"/>
          <w:szCs w:val="28"/>
        </w:rPr>
        <w:t>Публичные слушания</w:t>
      </w:r>
      <w:r w:rsidRPr="00F50B23">
        <w:rPr>
          <w:rFonts w:ascii="Times New Roman" w:hAnsi="Times New Roman" w:cs="Times New Roman"/>
          <w:sz w:val="28"/>
          <w:szCs w:val="28"/>
        </w:rPr>
        <w:t xml:space="preserve"> </w:t>
      </w:r>
      <w:r w:rsidRPr="00F50B23">
        <w:rPr>
          <w:rFonts w:ascii="Times New Roman" w:hAnsi="Times New Roman" w:cs="Times New Roman"/>
          <w:bCs/>
          <w:sz w:val="28"/>
          <w:szCs w:val="28"/>
        </w:rPr>
        <w:t>по</w:t>
      </w:r>
      <w:r w:rsidR="00307F8A">
        <w:rPr>
          <w:rFonts w:ascii="Times New Roman" w:hAnsi="Times New Roman" w:cs="Times New Roman"/>
          <w:bCs/>
          <w:sz w:val="28"/>
          <w:szCs w:val="28"/>
        </w:rPr>
        <w:t xml:space="preserve"> вопросам:</w:t>
      </w:r>
    </w:p>
    <w:p w:rsidR="00307F8A" w:rsidRDefault="00307F8A" w:rsidP="00DA797C">
      <w:pPr>
        <w:ind w:firstLine="708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- </w:t>
      </w:r>
      <w:r w:rsidRPr="00307F8A">
        <w:rPr>
          <w:rFonts w:ascii="Times New Roman" w:eastAsia="Times New Roman" w:hAnsi="Times New Roman" w:cs="Times New Roman"/>
          <w:color w:val="auto"/>
          <w:sz w:val="28"/>
        </w:rPr>
        <w:t xml:space="preserve">Обсуждение проекта Решения Абанского сельского Совета депутатов </w:t>
      </w:r>
      <w:r w:rsidRPr="00307F8A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4442F" w:rsidRPr="00993758">
        <w:rPr>
          <w:rFonts w:ascii="Times New Roman" w:eastAsia="Times New Roman" w:hAnsi="Times New Roman" w:cs="Times New Roman"/>
          <w:color w:val="auto"/>
          <w:sz w:val="28"/>
          <w:szCs w:val="28"/>
        </w:rPr>
        <w:t>Об исполнении бюджета поселения за 2024 год</w:t>
      </w:r>
      <w:r w:rsidRPr="00307F8A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;</w:t>
      </w:r>
    </w:p>
    <w:p w:rsidR="00307F8A" w:rsidRDefault="00307F8A" w:rsidP="00307F8A">
      <w:pPr>
        <w:ind w:firstLine="708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- </w:t>
      </w:r>
      <w:r w:rsidRPr="00307F8A">
        <w:rPr>
          <w:rFonts w:ascii="Times New Roman" w:eastAsia="Times New Roman" w:hAnsi="Times New Roman" w:cs="Times New Roman"/>
          <w:color w:val="auto"/>
          <w:sz w:val="28"/>
        </w:rPr>
        <w:t>Учёт предложений по проекту решения «О внесении изменений и дополнений в Устав Абанского сельсовета Абанского района Красноярского края»</w:t>
      </w:r>
      <w:r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F50B23" w:rsidRPr="00F50B23" w:rsidRDefault="00F50B23" w:rsidP="00DA79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0B2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4442F">
        <w:rPr>
          <w:rFonts w:ascii="Times New Roman" w:hAnsi="Times New Roman" w:cs="Times New Roman"/>
          <w:sz w:val="28"/>
          <w:szCs w:val="28"/>
        </w:rPr>
        <w:t>17.06.2025</w:t>
      </w:r>
      <w:r w:rsidR="00AF07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0B23" w:rsidRPr="00F50B23" w:rsidRDefault="00F50B23" w:rsidP="00DA797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Время проведения: 1</w:t>
      </w:r>
      <w:r w:rsidR="00AE5386">
        <w:rPr>
          <w:sz w:val="28"/>
          <w:szCs w:val="28"/>
        </w:rPr>
        <w:t>0</w:t>
      </w:r>
      <w:r w:rsidRPr="00F50B23">
        <w:rPr>
          <w:sz w:val="28"/>
          <w:szCs w:val="28"/>
        </w:rPr>
        <w:t xml:space="preserve"> час. 00 мин.</w:t>
      </w:r>
    </w:p>
    <w:p w:rsidR="00F50B23" w:rsidRPr="00F50B23" w:rsidRDefault="00F50B23" w:rsidP="00DA797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Инициатор публичных слушаний – Глава Абанского сельсовета</w:t>
      </w:r>
    </w:p>
    <w:p w:rsidR="00F50B23" w:rsidRPr="00F50B23" w:rsidRDefault="00F50B23" w:rsidP="00DA797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Место проведения: здание администрации Абанского сельсовета Абанского района, Красноярского края, кабинет №1</w:t>
      </w:r>
    </w:p>
    <w:p w:rsidR="00F50B23" w:rsidRPr="00F50B23" w:rsidRDefault="00F50B23" w:rsidP="00DA797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0B23">
        <w:rPr>
          <w:sz w:val="28"/>
          <w:szCs w:val="28"/>
        </w:rPr>
        <w:t xml:space="preserve">Количество присутствующих </w:t>
      </w:r>
      <w:r>
        <w:rPr>
          <w:sz w:val="28"/>
          <w:szCs w:val="28"/>
        </w:rPr>
        <w:t>участников – жители п.</w:t>
      </w:r>
      <w:r w:rsidR="00811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Абан </w:t>
      </w:r>
      <w:r w:rsidR="00AE5386">
        <w:rPr>
          <w:sz w:val="28"/>
          <w:szCs w:val="28"/>
        </w:rPr>
        <w:t>2</w:t>
      </w:r>
      <w:r w:rsidR="004B122E">
        <w:rPr>
          <w:sz w:val="28"/>
          <w:szCs w:val="28"/>
        </w:rPr>
        <w:t>1</w:t>
      </w:r>
      <w:r w:rsidRPr="00F50B23">
        <w:rPr>
          <w:sz w:val="28"/>
          <w:szCs w:val="28"/>
        </w:rPr>
        <w:t xml:space="preserve"> человек </w:t>
      </w:r>
    </w:p>
    <w:p w:rsidR="00F50B23" w:rsidRPr="00F50B23" w:rsidRDefault="00F50B23" w:rsidP="00F50B23">
      <w:pPr>
        <w:pStyle w:val="a5"/>
        <w:jc w:val="both"/>
        <w:rPr>
          <w:sz w:val="28"/>
          <w:szCs w:val="28"/>
        </w:rPr>
      </w:pPr>
      <w:r w:rsidRPr="00F50B23">
        <w:rPr>
          <w:bCs/>
          <w:sz w:val="28"/>
          <w:szCs w:val="28"/>
        </w:rPr>
        <w:t>Результативная часть протокола публичных слушаний</w:t>
      </w:r>
    </w:p>
    <w:p w:rsidR="00AE5386" w:rsidRPr="00E50ECE" w:rsidRDefault="00AE5386" w:rsidP="00AE53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В результате участники публичных слушаний решили:</w:t>
      </w:r>
    </w:p>
    <w:p w:rsidR="00AE5386" w:rsidRDefault="00307F8A" w:rsidP="00307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5386">
        <w:rPr>
          <w:rFonts w:ascii="Times New Roman" w:hAnsi="Times New Roman" w:cs="Times New Roman"/>
          <w:sz w:val="28"/>
          <w:szCs w:val="28"/>
        </w:rPr>
        <w:t xml:space="preserve"> Одобрить проект Решения </w:t>
      </w:r>
      <w:r w:rsidRPr="00307F8A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4442F" w:rsidRPr="00993758">
        <w:rPr>
          <w:rFonts w:ascii="Times New Roman" w:eastAsia="Times New Roman" w:hAnsi="Times New Roman" w:cs="Times New Roman"/>
          <w:color w:val="auto"/>
          <w:sz w:val="28"/>
          <w:szCs w:val="28"/>
        </w:rPr>
        <w:t>Об исполнении бюджета поселения за 2024 год</w:t>
      </w:r>
      <w:r w:rsidRPr="00307F8A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»</w:t>
      </w:r>
      <w:r w:rsidR="0094442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:rsidR="00AE5386" w:rsidRDefault="00AE5386" w:rsidP="00811299">
      <w:pPr>
        <w:ind w:firstLine="708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 Рекомендовать Абанскому сельскому Совету депутатов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07F8A" w:rsidRPr="00307F8A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4442F" w:rsidRPr="00993758">
        <w:rPr>
          <w:rFonts w:ascii="Times New Roman" w:eastAsia="Times New Roman" w:hAnsi="Times New Roman" w:cs="Times New Roman"/>
          <w:color w:val="auto"/>
          <w:sz w:val="28"/>
          <w:szCs w:val="28"/>
        </w:rPr>
        <w:t>Об исполнении бюджета поселения за 2024 год</w:t>
      </w:r>
      <w:r w:rsidR="00307F8A" w:rsidRPr="00307F8A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»</w:t>
      </w:r>
      <w:r w:rsidR="00AF0736">
        <w:rPr>
          <w:rFonts w:ascii="Times New Roman" w:hAnsi="Times New Roman" w:cs="Times New Roman"/>
          <w:bCs/>
          <w:spacing w:val="4"/>
          <w:sz w:val="28"/>
          <w:szCs w:val="28"/>
        </w:rPr>
        <w:t>.</w:t>
      </w:r>
    </w:p>
    <w:p w:rsidR="00450242" w:rsidRPr="00E50ECE" w:rsidRDefault="00450242" w:rsidP="004502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Голосовали</w:t>
      </w:r>
    </w:p>
    <w:p w:rsidR="00450242" w:rsidRDefault="00450242" w:rsidP="004502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50B23">
        <w:rPr>
          <w:sz w:val="28"/>
          <w:szCs w:val="28"/>
        </w:rPr>
        <w:t xml:space="preserve">«За» - </w:t>
      </w:r>
      <w:r>
        <w:rPr>
          <w:sz w:val="28"/>
          <w:szCs w:val="28"/>
        </w:rPr>
        <w:t>21</w:t>
      </w:r>
      <w:r w:rsidRPr="00F50B23">
        <w:rPr>
          <w:sz w:val="28"/>
          <w:szCs w:val="28"/>
        </w:rPr>
        <w:t xml:space="preserve"> человек «против» - нет «воздержался» - нет</w:t>
      </w:r>
    </w:p>
    <w:p w:rsidR="00450242" w:rsidRPr="00F50B23" w:rsidRDefault="00450242" w:rsidP="004502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50242" w:rsidRDefault="00307F8A" w:rsidP="0045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2. </w:t>
      </w:r>
      <w:r w:rsidR="00450242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450242" w:rsidRPr="00EC7BD6">
        <w:rPr>
          <w:rFonts w:ascii="Times New Roman" w:hAnsi="Times New Roman" w:cs="Times New Roman"/>
          <w:sz w:val="28"/>
          <w:szCs w:val="28"/>
        </w:rPr>
        <w:t>«</w:t>
      </w:r>
      <w:r w:rsidR="00450242" w:rsidRPr="00811299">
        <w:rPr>
          <w:rFonts w:ascii="Times New Roman" w:hAnsi="Times New Roman" w:cs="Times New Roman"/>
          <w:bCs/>
          <w:spacing w:val="4"/>
          <w:sz w:val="28"/>
          <w:szCs w:val="28"/>
        </w:rPr>
        <w:t>О внесении изменений и дополнений в Устав Абанского сельсовета Абанского района Красноярского края»</w:t>
      </w:r>
      <w:r w:rsidR="00450242">
        <w:rPr>
          <w:rFonts w:ascii="Times New Roman" w:hAnsi="Times New Roman" w:cs="Times New Roman"/>
          <w:bCs/>
          <w:spacing w:val="4"/>
          <w:sz w:val="28"/>
          <w:szCs w:val="28"/>
        </w:rPr>
        <w:t>.</w:t>
      </w:r>
    </w:p>
    <w:p w:rsidR="00307F8A" w:rsidRPr="00EC7BD6" w:rsidRDefault="00450242" w:rsidP="004502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0ECE">
        <w:rPr>
          <w:rFonts w:ascii="Times New Roman" w:hAnsi="Times New Roman" w:cs="Times New Roman"/>
          <w:sz w:val="28"/>
          <w:szCs w:val="28"/>
        </w:rPr>
        <w:t xml:space="preserve">Рекомендовать Абанскому сельскому Совету депутатов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 w:rsidRPr="00811299">
        <w:rPr>
          <w:rFonts w:ascii="Times New Roman" w:hAnsi="Times New Roman" w:cs="Times New Roman"/>
          <w:bCs/>
          <w:spacing w:val="4"/>
          <w:sz w:val="28"/>
          <w:szCs w:val="28"/>
        </w:rPr>
        <w:t>О внесении изменений и дополнений в Устав Абанского сельсовета Абанского района Красноярского края»</w:t>
      </w:r>
    </w:p>
    <w:p w:rsidR="00450242" w:rsidRPr="00E50ECE" w:rsidRDefault="00450242" w:rsidP="004502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Голосовали</w:t>
      </w:r>
    </w:p>
    <w:p w:rsidR="00450242" w:rsidRDefault="00450242" w:rsidP="004502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50B23">
        <w:rPr>
          <w:sz w:val="28"/>
          <w:szCs w:val="28"/>
        </w:rPr>
        <w:t xml:space="preserve">«За» - </w:t>
      </w:r>
      <w:r>
        <w:rPr>
          <w:sz w:val="28"/>
          <w:szCs w:val="28"/>
        </w:rPr>
        <w:t>21</w:t>
      </w:r>
      <w:r w:rsidRPr="00F50B23">
        <w:rPr>
          <w:sz w:val="28"/>
          <w:szCs w:val="28"/>
        </w:rPr>
        <w:t xml:space="preserve"> человек «против» - нет «воздержался» - нет</w:t>
      </w:r>
    </w:p>
    <w:p w:rsidR="00450242" w:rsidRDefault="00450242" w:rsidP="00AE53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242" w:rsidRDefault="00AE5386" w:rsidP="0045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242" w:rsidRPr="00E50ECE">
        <w:rPr>
          <w:rFonts w:ascii="Times New Roman" w:hAnsi="Times New Roman" w:cs="Times New Roman"/>
          <w:sz w:val="28"/>
          <w:szCs w:val="28"/>
        </w:rPr>
        <w:t>Опубликовать результаты проведения публичных слушаний в газете «</w:t>
      </w:r>
      <w:r w:rsidR="00450242">
        <w:rPr>
          <w:rFonts w:ascii="Times New Roman" w:hAnsi="Times New Roman" w:cs="Times New Roman"/>
          <w:sz w:val="28"/>
          <w:szCs w:val="28"/>
        </w:rPr>
        <w:t>Ведомости органов местного самоуправления Абанского сельсовета</w:t>
      </w:r>
      <w:r w:rsidR="00450242" w:rsidRPr="00E50ECE">
        <w:rPr>
          <w:rFonts w:ascii="Times New Roman" w:hAnsi="Times New Roman" w:cs="Times New Roman"/>
          <w:sz w:val="28"/>
          <w:szCs w:val="28"/>
        </w:rPr>
        <w:t>»</w:t>
      </w:r>
      <w:r w:rsidR="00450242">
        <w:rPr>
          <w:rFonts w:ascii="Times New Roman" w:hAnsi="Times New Roman" w:cs="Times New Roman"/>
          <w:sz w:val="28"/>
          <w:szCs w:val="28"/>
        </w:rPr>
        <w:t>.</w:t>
      </w:r>
      <w:r w:rsidR="00450242" w:rsidRPr="00E50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23" w:rsidRPr="00E50ECE" w:rsidRDefault="00F50B23" w:rsidP="0045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50B23" w:rsidRPr="00E50ECE" w:rsidRDefault="00F50B23" w:rsidP="00F50B23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         Голосовали</w:t>
      </w:r>
    </w:p>
    <w:p w:rsidR="00F50B23" w:rsidRPr="00F50B23" w:rsidRDefault="00F50B23" w:rsidP="00F50B23">
      <w:pPr>
        <w:pStyle w:val="a5"/>
        <w:jc w:val="both"/>
        <w:rPr>
          <w:sz w:val="28"/>
          <w:szCs w:val="28"/>
        </w:rPr>
      </w:pPr>
      <w:r w:rsidRPr="00F50B23">
        <w:rPr>
          <w:sz w:val="28"/>
          <w:szCs w:val="28"/>
        </w:rPr>
        <w:t xml:space="preserve">«За» - </w:t>
      </w:r>
      <w:r w:rsidR="00AE5386">
        <w:rPr>
          <w:sz w:val="28"/>
          <w:szCs w:val="28"/>
        </w:rPr>
        <w:t>2</w:t>
      </w:r>
      <w:r w:rsidR="00D27DEB">
        <w:rPr>
          <w:sz w:val="28"/>
          <w:szCs w:val="28"/>
        </w:rPr>
        <w:t>1</w:t>
      </w:r>
      <w:r w:rsidRPr="00F50B23">
        <w:rPr>
          <w:sz w:val="28"/>
          <w:szCs w:val="28"/>
        </w:rPr>
        <w:t xml:space="preserve"> </w:t>
      </w:r>
      <w:r w:rsidR="00811299" w:rsidRPr="00F50B23">
        <w:rPr>
          <w:sz w:val="28"/>
          <w:szCs w:val="28"/>
        </w:rPr>
        <w:t>человек «</w:t>
      </w:r>
      <w:r w:rsidRPr="00F50B23">
        <w:rPr>
          <w:sz w:val="28"/>
          <w:szCs w:val="28"/>
        </w:rPr>
        <w:t xml:space="preserve">против» - </w:t>
      </w:r>
      <w:r w:rsidR="00811299" w:rsidRPr="00F50B23">
        <w:rPr>
          <w:sz w:val="28"/>
          <w:szCs w:val="28"/>
        </w:rPr>
        <w:t>нет «</w:t>
      </w:r>
      <w:r w:rsidRPr="00F50B23">
        <w:rPr>
          <w:sz w:val="28"/>
          <w:szCs w:val="28"/>
        </w:rPr>
        <w:t>воздержался» - нет</w:t>
      </w:r>
    </w:p>
    <w:p w:rsidR="00F50B23" w:rsidRPr="00F50B23" w:rsidRDefault="00F50B23" w:rsidP="00F50B23">
      <w:pPr>
        <w:pStyle w:val="a5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Публичные слушания считать состоявшимися</w:t>
      </w:r>
    </w:p>
    <w:p w:rsidR="00F50B23" w:rsidRPr="00F50B23" w:rsidRDefault="00F50B23" w:rsidP="00F50B23">
      <w:pPr>
        <w:pStyle w:val="a5"/>
        <w:jc w:val="both"/>
        <w:rPr>
          <w:sz w:val="28"/>
          <w:szCs w:val="28"/>
        </w:rPr>
      </w:pPr>
      <w:r w:rsidRPr="00F50B23">
        <w:rPr>
          <w:sz w:val="28"/>
          <w:szCs w:val="28"/>
        </w:rPr>
        <w:t xml:space="preserve">Председатель публичных слушаний                                      </w:t>
      </w:r>
      <w:r w:rsidR="00AF0736">
        <w:rPr>
          <w:sz w:val="28"/>
          <w:szCs w:val="28"/>
        </w:rPr>
        <w:t>Н.М. Жумарин</w:t>
      </w:r>
      <w:r w:rsidRPr="00F50B23">
        <w:rPr>
          <w:sz w:val="28"/>
          <w:szCs w:val="28"/>
        </w:rPr>
        <w:t xml:space="preserve"> </w:t>
      </w:r>
    </w:p>
    <w:p w:rsidR="00927171" w:rsidRDefault="00F50B23" w:rsidP="00450242">
      <w:pPr>
        <w:pStyle w:val="a5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Секретарь публичных слушаний                                            А.Н. Мельниченко</w:t>
      </w:r>
    </w:p>
    <w:sectPr w:rsidR="00927171" w:rsidSect="008E448A">
      <w:type w:val="continuous"/>
      <w:pgSz w:w="11909" w:h="16838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1F" w:rsidRDefault="00DF5F1F" w:rsidP="00AC2BA4">
      <w:r>
        <w:separator/>
      </w:r>
    </w:p>
  </w:endnote>
  <w:endnote w:type="continuationSeparator" w:id="0">
    <w:p w:rsidR="00DF5F1F" w:rsidRDefault="00DF5F1F" w:rsidP="00AC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1F" w:rsidRDefault="00DF5F1F"/>
  </w:footnote>
  <w:footnote w:type="continuationSeparator" w:id="0">
    <w:p w:rsidR="00DF5F1F" w:rsidRDefault="00DF5F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2AA8"/>
    <w:multiLevelType w:val="hybridMultilevel"/>
    <w:tmpl w:val="F552CDB8"/>
    <w:lvl w:ilvl="0" w:tplc="C59EE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9F2827"/>
    <w:multiLevelType w:val="hybridMultilevel"/>
    <w:tmpl w:val="B88A1DFE"/>
    <w:lvl w:ilvl="0" w:tplc="77602C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A4"/>
    <w:rsid w:val="00054AFF"/>
    <w:rsid w:val="00077ABF"/>
    <w:rsid w:val="000A60F0"/>
    <w:rsid w:val="000E0C3B"/>
    <w:rsid w:val="000F0A56"/>
    <w:rsid w:val="00113ED7"/>
    <w:rsid w:val="00176675"/>
    <w:rsid w:val="0017735A"/>
    <w:rsid w:val="00190F04"/>
    <w:rsid w:val="00223935"/>
    <w:rsid w:val="00267071"/>
    <w:rsid w:val="002F0075"/>
    <w:rsid w:val="00305641"/>
    <w:rsid w:val="00307F8A"/>
    <w:rsid w:val="00361217"/>
    <w:rsid w:val="003722AA"/>
    <w:rsid w:val="003E453E"/>
    <w:rsid w:val="00450242"/>
    <w:rsid w:val="004B122E"/>
    <w:rsid w:val="005111CE"/>
    <w:rsid w:val="00580DC3"/>
    <w:rsid w:val="005D184C"/>
    <w:rsid w:val="0064080E"/>
    <w:rsid w:val="006B3E3D"/>
    <w:rsid w:val="006E4BD4"/>
    <w:rsid w:val="006F6DAB"/>
    <w:rsid w:val="00760A13"/>
    <w:rsid w:val="007C1992"/>
    <w:rsid w:val="007E5963"/>
    <w:rsid w:val="007F083C"/>
    <w:rsid w:val="00811299"/>
    <w:rsid w:val="00876ACA"/>
    <w:rsid w:val="008A3B96"/>
    <w:rsid w:val="008E448A"/>
    <w:rsid w:val="00927171"/>
    <w:rsid w:val="0094442F"/>
    <w:rsid w:val="00A81650"/>
    <w:rsid w:val="00AA1FDB"/>
    <w:rsid w:val="00AC2BA4"/>
    <w:rsid w:val="00AE5386"/>
    <w:rsid w:val="00AF0736"/>
    <w:rsid w:val="00BC4670"/>
    <w:rsid w:val="00BD6EBE"/>
    <w:rsid w:val="00D27DEB"/>
    <w:rsid w:val="00D4534F"/>
    <w:rsid w:val="00D456D5"/>
    <w:rsid w:val="00D553C9"/>
    <w:rsid w:val="00D7170C"/>
    <w:rsid w:val="00DA797C"/>
    <w:rsid w:val="00DB5FB0"/>
    <w:rsid w:val="00DE48C7"/>
    <w:rsid w:val="00DF4AC6"/>
    <w:rsid w:val="00DF5F1F"/>
    <w:rsid w:val="00E34DB0"/>
    <w:rsid w:val="00E50ECE"/>
    <w:rsid w:val="00E6057D"/>
    <w:rsid w:val="00E707DA"/>
    <w:rsid w:val="00E84F12"/>
    <w:rsid w:val="00E944ED"/>
    <w:rsid w:val="00E94EF6"/>
    <w:rsid w:val="00EC7BD6"/>
    <w:rsid w:val="00F4487F"/>
    <w:rsid w:val="00F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2F41"/>
  <w15:docId w15:val="{34836131-BE41-4313-81E6-5D7F6885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B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2BA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C2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AC2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Основной текст3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0">
    <w:name w:val="Основной текст (2)"/>
    <w:basedOn w:val="a"/>
    <w:link w:val="2"/>
    <w:rsid w:val="00AC2BA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4"/>
    <w:rsid w:val="00AC2BA4"/>
    <w:pPr>
      <w:shd w:val="clear" w:color="auto" w:fill="FFFFFF"/>
      <w:spacing w:line="269" w:lineRule="exact"/>
      <w:ind w:hanging="19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rmal (Web)"/>
    <w:basedOn w:val="a"/>
    <w:rsid w:val="00580D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9271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1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8F46-8BA4-40CC-B616-5A81B215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Leo's©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Leo©</dc:creator>
  <cp:lastModifiedBy>ffff</cp:lastModifiedBy>
  <cp:revision>2</cp:revision>
  <cp:lastPrinted>2025-06-27T04:34:00Z</cp:lastPrinted>
  <dcterms:created xsi:type="dcterms:W3CDTF">2025-06-27T04:35:00Z</dcterms:created>
  <dcterms:modified xsi:type="dcterms:W3CDTF">2025-06-27T04:35:00Z</dcterms:modified>
</cp:coreProperties>
</file>